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8B9" w:rsidRPr="007208B9" w:rsidRDefault="007208B9" w:rsidP="00720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500076486-N-2018 z dnia 10-04-2018 r. </w:t>
      </w:r>
    </w:p>
    <w:p w:rsidR="007208B9" w:rsidRPr="007208B9" w:rsidRDefault="007208B9" w:rsidP="00720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7208B9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720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Zakup komputerowego systemu planowania radioterapii Pełnej Zintegrowanej Linii Radioterapeutycznej firmy </w:t>
      </w:r>
      <w:proofErr w:type="spellStart"/>
      <w:r w:rsidRPr="007208B9">
        <w:rPr>
          <w:rFonts w:ascii="Times New Roman" w:eastAsia="Times New Roman" w:hAnsi="Times New Roman" w:cs="Times New Roman"/>
          <w:sz w:val="24"/>
          <w:szCs w:val="24"/>
          <w:lang w:eastAsia="pl-PL"/>
        </w:rPr>
        <w:t>Varian</w:t>
      </w:r>
      <w:proofErr w:type="spellEnd"/>
      <w:r w:rsidRPr="00720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208B9">
        <w:rPr>
          <w:rFonts w:ascii="Times New Roman" w:eastAsia="Times New Roman" w:hAnsi="Times New Roman" w:cs="Times New Roman"/>
          <w:sz w:val="24"/>
          <w:szCs w:val="24"/>
          <w:lang w:eastAsia="pl-PL"/>
        </w:rPr>
        <w:t>Medical</w:t>
      </w:r>
      <w:proofErr w:type="spellEnd"/>
      <w:r w:rsidRPr="00720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System w Zakładzie Radioterapii oraz zakup Laser </w:t>
      </w:r>
      <w:proofErr w:type="spellStart"/>
      <w:r w:rsidRPr="007208B9">
        <w:rPr>
          <w:rFonts w:ascii="Times New Roman" w:eastAsia="Times New Roman" w:hAnsi="Times New Roman" w:cs="Times New Roman"/>
          <w:sz w:val="24"/>
          <w:szCs w:val="24"/>
          <w:lang w:eastAsia="pl-PL"/>
        </w:rPr>
        <w:t>Guard</w:t>
      </w:r>
      <w:proofErr w:type="spellEnd"/>
      <w:r w:rsidRPr="00720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przyspieszacza liniowego</w:t>
      </w:r>
      <w:r w:rsidRPr="007208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7208B9" w:rsidRPr="007208B9" w:rsidRDefault="007208B9" w:rsidP="00720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720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208B9" w:rsidRPr="007208B9" w:rsidRDefault="007208B9" w:rsidP="00720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7208B9" w:rsidRPr="007208B9" w:rsidRDefault="007208B9" w:rsidP="00720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20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208B9" w:rsidRPr="007208B9" w:rsidRDefault="007208B9" w:rsidP="00720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7208B9" w:rsidRPr="007208B9" w:rsidRDefault="007208B9" w:rsidP="00720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7208B9" w:rsidRPr="007208B9" w:rsidRDefault="007208B9" w:rsidP="00720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208B9" w:rsidRPr="007208B9" w:rsidRDefault="007208B9" w:rsidP="00720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720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208B9" w:rsidRPr="007208B9" w:rsidRDefault="007208B9" w:rsidP="00720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208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518399-N-2018 </w:t>
      </w:r>
    </w:p>
    <w:p w:rsidR="007208B9" w:rsidRPr="007208B9" w:rsidRDefault="007208B9" w:rsidP="00720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720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208B9" w:rsidRPr="007208B9" w:rsidRDefault="007208B9" w:rsidP="00720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208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500038856-N-2018 </w:t>
      </w:r>
    </w:p>
    <w:p w:rsidR="007208B9" w:rsidRPr="007208B9" w:rsidRDefault="007208B9" w:rsidP="00720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08B9" w:rsidRPr="007208B9" w:rsidRDefault="007208B9" w:rsidP="00720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B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720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208B9" w:rsidRPr="007208B9" w:rsidRDefault="007208B9" w:rsidP="00720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08B9" w:rsidRPr="007208B9" w:rsidRDefault="007208B9" w:rsidP="00720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7208B9" w:rsidRPr="007208B9" w:rsidRDefault="007208B9" w:rsidP="00720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7208B9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720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13, 41-300   Dąbrowa Górnicza, woj. śląskie, państwo Polska, tel. 32 2623422, e-mail zamowienia.publiczne@zco-dg.pl, faks 32 2623422. </w:t>
      </w:r>
      <w:r w:rsidRPr="007208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7208B9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720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7208B9" w:rsidRPr="007208B9" w:rsidRDefault="007208B9" w:rsidP="00720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720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208B9" w:rsidRPr="007208B9" w:rsidRDefault="007208B9" w:rsidP="00720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Samodzielny Publiczny Zakład Opieki Zdrowotnej </w:t>
      </w:r>
    </w:p>
    <w:p w:rsidR="007208B9" w:rsidRPr="007208B9" w:rsidRDefault="007208B9" w:rsidP="00720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B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7208B9" w:rsidRPr="007208B9" w:rsidRDefault="007208B9" w:rsidP="00720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7208B9" w:rsidRPr="007208B9" w:rsidRDefault="007208B9" w:rsidP="00720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komputerowego systemu planowania radioterapii Pełnej Zintegrowanej Linii Radioterapeutycznej firmy </w:t>
      </w:r>
      <w:proofErr w:type="spellStart"/>
      <w:r w:rsidRPr="007208B9">
        <w:rPr>
          <w:rFonts w:ascii="Times New Roman" w:eastAsia="Times New Roman" w:hAnsi="Times New Roman" w:cs="Times New Roman"/>
          <w:sz w:val="24"/>
          <w:szCs w:val="24"/>
          <w:lang w:eastAsia="pl-PL"/>
        </w:rPr>
        <w:t>Varian</w:t>
      </w:r>
      <w:proofErr w:type="spellEnd"/>
      <w:r w:rsidRPr="00720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208B9">
        <w:rPr>
          <w:rFonts w:ascii="Times New Roman" w:eastAsia="Times New Roman" w:hAnsi="Times New Roman" w:cs="Times New Roman"/>
          <w:sz w:val="24"/>
          <w:szCs w:val="24"/>
          <w:lang w:eastAsia="pl-PL"/>
        </w:rPr>
        <w:t>Medical</w:t>
      </w:r>
      <w:proofErr w:type="spellEnd"/>
      <w:r w:rsidRPr="00720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System w Zakładzie Radioterapii oraz zakup Laser </w:t>
      </w:r>
      <w:proofErr w:type="spellStart"/>
      <w:r w:rsidRPr="007208B9">
        <w:rPr>
          <w:rFonts w:ascii="Times New Roman" w:eastAsia="Times New Roman" w:hAnsi="Times New Roman" w:cs="Times New Roman"/>
          <w:sz w:val="24"/>
          <w:szCs w:val="24"/>
          <w:lang w:eastAsia="pl-PL"/>
        </w:rPr>
        <w:t>Guard</w:t>
      </w:r>
      <w:proofErr w:type="spellEnd"/>
      <w:r w:rsidRPr="00720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przyspieszacza liniowego </w:t>
      </w:r>
    </w:p>
    <w:p w:rsidR="007208B9" w:rsidRPr="007208B9" w:rsidRDefault="007208B9" w:rsidP="00720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7208B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720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208B9" w:rsidRPr="007208B9" w:rsidRDefault="007208B9" w:rsidP="00720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B9">
        <w:rPr>
          <w:rFonts w:ascii="Times New Roman" w:eastAsia="Times New Roman" w:hAnsi="Times New Roman" w:cs="Times New Roman"/>
          <w:sz w:val="24"/>
          <w:szCs w:val="24"/>
          <w:lang w:eastAsia="pl-PL"/>
        </w:rPr>
        <w:t>ZP/9/</w:t>
      </w:r>
      <w:proofErr w:type="spellStart"/>
      <w:r w:rsidRPr="007208B9">
        <w:rPr>
          <w:rFonts w:ascii="Times New Roman" w:eastAsia="Times New Roman" w:hAnsi="Times New Roman" w:cs="Times New Roman"/>
          <w:sz w:val="24"/>
          <w:szCs w:val="24"/>
          <w:lang w:eastAsia="pl-PL"/>
        </w:rPr>
        <w:t>ZCOSzpSp</w:t>
      </w:r>
      <w:proofErr w:type="spellEnd"/>
      <w:r w:rsidRPr="00720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/2018 </w:t>
      </w:r>
    </w:p>
    <w:p w:rsidR="007208B9" w:rsidRPr="007208B9" w:rsidRDefault="007208B9" w:rsidP="00720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720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208B9" w:rsidRPr="007208B9" w:rsidRDefault="007208B9" w:rsidP="00720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7208B9" w:rsidRPr="007208B9" w:rsidRDefault="007208B9" w:rsidP="00720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7208B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720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08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720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208B9" w:rsidRPr="007208B9" w:rsidRDefault="007208B9" w:rsidP="00720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komputerowego systemu planowania radioterapii Pełnej Zintegrowanej Linii Radioterapeutycznej firmy </w:t>
      </w:r>
      <w:proofErr w:type="spellStart"/>
      <w:r w:rsidRPr="007208B9">
        <w:rPr>
          <w:rFonts w:ascii="Times New Roman" w:eastAsia="Times New Roman" w:hAnsi="Times New Roman" w:cs="Times New Roman"/>
          <w:sz w:val="24"/>
          <w:szCs w:val="24"/>
          <w:lang w:eastAsia="pl-PL"/>
        </w:rPr>
        <w:t>Varian</w:t>
      </w:r>
      <w:proofErr w:type="spellEnd"/>
      <w:r w:rsidRPr="00720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208B9">
        <w:rPr>
          <w:rFonts w:ascii="Times New Roman" w:eastAsia="Times New Roman" w:hAnsi="Times New Roman" w:cs="Times New Roman"/>
          <w:sz w:val="24"/>
          <w:szCs w:val="24"/>
          <w:lang w:eastAsia="pl-PL"/>
        </w:rPr>
        <w:t>Medical</w:t>
      </w:r>
      <w:proofErr w:type="spellEnd"/>
      <w:r w:rsidRPr="00720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System w Zakładzie Radioterapii oraz zakup Laser </w:t>
      </w:r>
      <w:proofErr w:type="spellStart"/>
      <w:r w:rsidRPr="007208B9">
        <w:rPr>
          <w:rFonts w:ascii="Times New Roman" w:eastAsia="Times New Roman" w:hAnsi="Times New Roman" w:cs="Times New Roman"/>
          <w:sz w:val="24"/>
          <w:szCs w:val="24"/>
          <w:lang w:eastAsia="pl-PL"/>
        </w:rPr>
        <w:t>Guard</w:t>
      </w:r>
      <w:proofErr w:type="spellEnd"/>
      <w:r w:rsidRPr="00720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przyspieszacza liniowego - PONIŻEJ 221 000 EURO </w:t>
      </w:r>
    </w:p>
    <w:p w:rsidR="007208B9" w:rsidRPr="007208B9" w:rsidRDefault="007208B9" w:rsidP="00720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720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08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720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208B9" w:rsidRPr="007208B9" w:rsidRDefault="007208B9" w:rsidP="00720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B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tak </w:t>
      </w:r>
    </w:p>
    <w:p w:rsidR="007208B9" w:rsidRPr="007208B9" w:rsidRDefault="007208B9" w:rsidP="00720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720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30200000-1</w:t>
      </w:r>
    </w:p>
    <w:p w:rsidR="007208B9" w:rsidRPr="007208B9" w:rsidRDefault="007208B9" w:rsidP="00720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08B9" w:rsidRPr="007208B9" w:rsidRDefault="007208B9" w:rsidP="00720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720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48180000-3, 48180000-8 </w:t>
      </w:r>
    </w:p>
    <w:p w:rsidR="007208B9" w:rsidRPr="007208B9" w:rsidRDefault="007208B9" w:rsidP="00720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B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7208B9" w:rsidRPr="007208B9" w:rsidRDefault="007208B9" w:rsidP="00720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7208B9" w:rsidRPr="007208B9" w:rsidRDefault="007208B9" w:rsidP="00720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B9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7208B9" w:rsidRPr="007208B9" w:rsidRDefault="007208B9" w:rsidP="00720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7208B9" w:rsidRPr="007208B9" w:rsidRDefault="007208B9" w:rsidP="00720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B9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7208B9" w:rsidRPr="007208B9" w:rsidRDefault="007208B9" w:rsidP="00720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7208B9" w:rsidRPr="007208B9" w:rsidRDefault="007208B9" w:rsidP="00720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B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7208B9" w:rsidRPr="007208B9" w:rsidTr="007208B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208B9" w:rsidRPr="007208B9" w:rsidRDefault="007208B9" w:rsidP="0072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0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7208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7208B9" w:rsidRPr="007208B9" w:rsidRDefault="007208B9" w:rsidP="0072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0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7208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1 </w:t>
            </w:r>
          </w:p>
        </w:tc>
      </w:tr>
      <w:tr w:rsidR="007208B9" w:rsidRPr="007208B9" w:rsidTr="007208B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208B9" w:rsidRPr="007208B9" w:rsidRDefault="007208B9" w:rsidP="0072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208B9" w:rsidRPr="007208B9" w:rsidTr="007208B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08B9" w:rsidRPr="007208B9" w:rsidRDefault="007208B9" w:rsidP="0072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0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7208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19/03/2018 </w:t>
            </w:r>
            <w:r w:rsidRPr="007208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20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7208B9" w:rsidRPr="007208B9" w:rsidRDefault="007208B9" w:rsidP="0072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0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7208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439890.00 </w:t>
            </w:r>
            <w:r w:rsidRPr="007208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20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7208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7208B9" w:rsidRPr="007208B9" w:rsidRDefault="007208B9" w:rsidP="0072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0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7208B9" w:rsidRPr="007208B9" w:rsidRDefault="007208B9" w:rsidP="0072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08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7208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7208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7208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7208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7208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7208B9" w:rsidRPr="007208B9" w:rsidRDefault="007208B9" w:rsidP="0072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0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7208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7208B9" w:rsidRPr="007208B9" w:rsidRDefault="007208B9" w:rsidP="0072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0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7208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7208B9" w:rsidRPr="007208B9" w:rsidRDefault="007208B9" w:rsidP="0072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08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7208B9" w:rsidRPr="007208B9" w:rsidRDefault="007208B9" w:rsidP="0072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08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208B9" w:rsidRPr="007208B9" w:rsidRDefault="007208B9" w:rsidP="0072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208B9" w:rsidRPr="007208B9" w:rsidRDefault="007208B9" w:rsidP="0072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08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VARIAN MEDICAL SYSTEMS POLAND SP.ZO.O </w:t>
            </w:r>
            <w:r w:rsidRPr="007208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7208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Osmańska 12 </w:t>
            </w:r>
            <w:r w:rsidRPr="007208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02-823 </w:t>
            </w:r>
            <w:r w:rsidRPr="007208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7208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7208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208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7208B9" w:rsidRPr="007208B9" w:rsidRDefault="007208B9" w:rsidP="0072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08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7208B9" w:rsidRPr="007208B9" w:rsidRDefault="007208B9" w:rsidP="0072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08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7208B9" w:rsidRPr="007208B9" w:rsidRDefault="007208B9" w:rsidP="0072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08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208B9" w:rsidRPr="007208B9" w:rsidRDefault="007208B9" w:rsidP="0072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08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7208B9" w:rsidRPr="007208B9" w:rsidRDefault="007208B9" w:rsidP="0072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08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208B9" w:rsidRPr="007208B9" w:rsidRDefault="007208B9" w:rsidP="0072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0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7208B9" w:rsidRPr="007208B9" w:rsidRDefault="007208B9" w:rsidP="0072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0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7208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450450.00 </w:t>
            </w:r>
            <w:r w:rsidRPr="007208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450450.00 </w:t>
            </w:r>
            <w:r w:rsidRPr="007208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208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Oferta z najwyższą ceną/kosztem 450450.00 </w:t>
            </w:r>
            <w:r w:rsidRPr="007208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7208B9" w:rsidRPr="007208B9" w:rsidRDefault="007208B9" w:rsidP="0072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0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7208B9" w:rsidRPr="007208B9" w:rsidRDefault="007208B9" w:rsidP="0072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08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7208B9" w:rsidRPr="007208B9" w:rsidRDefault="007208B9" w:rsidP="0072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08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208B9" w:rsidRPr="007208B9" w:rsidRDefault="007208B9" w:rsidP="0072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08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7208B9" w:rsidRPr="007208B9" w:rsidRDefault="007208B9" w:rsidP="0072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0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7208B9" w:rsidRPr="007208B9" w:rsidRDefault="007208B9" w:rsidP="00720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7208B9" w:rsidRPr="007208B9" w:rsidTr="007208B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208B9" w:rsidRPr="007208B9" w:rsidRDefault="007208B9" w:rsidP="0072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0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7208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:rsidR="007208B9" w:rsidRPr="007208B9" w:rsidRDefault="007208B9" w:rsidP="0072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0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7208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2 </w:t>
            </w:r>
          </w:p>
        </w:tc>
      </w:tr>
      <w:tr w:rsidR="007208B9" w:rsidRPr="007208B9" w:rsidTr="007208B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208B9" w:rsidRPr="007208B9" w:rsidRDefault="007208B9" w:rsidP="0072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208B9" w:rsidRPr="007208B9" w:rsidTr="007208B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08B9" w:rsidRPr="007208B9" w:rsidRDefault="007208B9" w:rsidP="0072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0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7208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19/03/2018 </w:t>
            </w:r>
            <w:r w:rsidRPr="007208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20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7208B9" w:rsidRPr="007208B9" w:rsidRDefault="007208B9" w:rsidP="0072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0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7208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157542.00 </w:t>
            </w:r>
            <w:r w:rsidRPr="007208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20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7208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7208B9" w:rsidRPr="007208B9" w:rsidRDefault="007208B9" w:rsidP="0072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0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7208B9" w:rsidRPr="007208B9" w:rsidRDefault="007208B9" w:rsidP="0072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08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7208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7208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7208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7208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7208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7208B9" w:rsidRPr="007208B9" w:rsidRDefault="007208B9" w:rsidP="0072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0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7208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7208B9" w:rsidRPr="007208B9" w:rsidRDefault="007208B9" w:rsidP="0072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0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7208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7208B9" w:rsidRPr="007208B9" w:rsidRDefault="007208B9" w:rsidP="0072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08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7208B9" w:rsidRPr="007208B9" w:rsidRDefault="007208B9" w:rsidP="0072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08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208B9" w:rsidRPr="007208B9" w:rsidRDefault="007208B9" w:rsidP="0072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208B9" w:rsidRPr="007208B9" w:rsidRDefault="007208B9" w:rsidP="0072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08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VARIAN MEDICAL SYSTEMS POLAND SP.ZO.O </w:t>
            </w:r>
            <w:r w:rsidRPr="007208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7208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Osmańska 12 </w:t>
            </w:r>
            <w:r w:rsidRPr="007208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02-823 </w:t>
            </w:r>
            <w:r w:rsidRPr="007208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7208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7208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208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7208B9" w:rsidRPr="007208B9" w:rsidRDefault="007208B9" w:rsidP="0072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08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7208B9" w:rsidRPr="007208B9" w:rsidRDefault="007208B9" w:rsidP="0072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08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7208B9" w:rsidRPr="007208B9" w:rsidRDefault="007208B9" w:rsidP="0072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08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208B9" w:rsidRPr="007208B9" w:rsidRDefault="007208B9" w:rsidP="0072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08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7208B9" w:rsidRPr="007208B9" w:rsidRDefault="007208B9" w:rsidP="0072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08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208B9" w:rsidRPr="007208B9" w:rsidRDefault="007208B9" w:rsidP="0072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0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7208B9" w:rsidRPr="007208B9" w:rsidRDefault="007208B9" w:rsidP="0072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0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7208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205761.78 </w:t>
            </w:r>
            <w:r w:rsidRPr="007208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205761.78 </w:t>
            </w:r>
            <w:r w:rsidRPr="007208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208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Oferta z najwyższą ceną/kosztem 205761.78 </w:t>
            </w:r>
            <w:r w:rsidRPr="007208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7208B9" w:rsidRPr="007208B9" w:rsidRDefault="007208B9" w:rsidP="0072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0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7208B9" w:rsidRPr="007208B9" w:rsidRDefault="007208B9" w:rsidP="0072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08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7208B9" w:rsidRPr="007208B9" w:rsidRDefault="007208B9" w:rsidP="0072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08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208B9" w:rsidRPr="007208B9" w:rsidRDefault="007208B9" w:rsidP="0072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08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7208B9" w:rsidRPr="007208B9" w:rsidRDefault="007208B9" w:rsidP="00720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0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7208B9" w:rsidRPr="007208B9" w:rsidRDefault="007208B9" w:rsidP="00720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08B9" w:rsidRPr="007208B9" w:rsidRDefault="007208B9" w:rsidP="00720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7208B9" w:rsidRPr="007208B9" w:rsidRDefault="007208B9" w:rsidP="00720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08B9" w:rsidRPr="007208B9" w:rsidRDefault="007208B9" w:rsidP="00720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720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208B9" w:rsidRPr="007208B9" w:rsidRDefault="007208B9" w:rsidP="00720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7208B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20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7208B9" w:rsidRPr="007208B9" w:rsidRDefault="007208B9" w:rsidP="00720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7208B9" w:rsidRPr="007208B9" w:rsidRDefault="007208B9" w:rsidP="00720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170A7C" w:rsidRDefault="00170A7C">
      <w:bookmarkStart w:id="0" w:name="_GoBack"/>
      <w:bookmarkEnd w:id="0"/>
    </w:p>
    <w:sectPr w:rsidR="00170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8B9"/>
    <w:rsid w:val="00170A7C"/>
    <w:rsid w:val="0072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75689-E0CB-4D7C-8032-75B62FA14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7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5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5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9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5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0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9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80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6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3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4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0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5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9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97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1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5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8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6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9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1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9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84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03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121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9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1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45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74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1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04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39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36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089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5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6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8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1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885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2018-04-10T07:12:00Z</dcterms:created>
  <dcterms:modified xsi:type="dcterms:W3CDTF">2018-04-10T07:13:00Z</dcterms:modified>
</cp:coreProperties>
</file>